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3353"/>
        <w:gridCol w:w="3354"/>
      </w:tblGrid>
      <w:tr w14:paraId="54E9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3"/>
            <w:vAlign w:val="center"/>
          </w:tcPr>
          <w:p w14:paraId="3F26F748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再保</w:t>
            </w:r>
            <w:r>
              <w:rPr>
                <w:rFonts w:hint="eastAsia"/>
                <w:b/>
                <w:bCs/>
                <w:lang w:val="en-US" w:eastAsia="zh-CN"/>
              </w:rPr>
              <w:t>类保险公司</w:t>
            </w:r>
          </w:p>
        </w:tc>
      </w:tr>
      <w:tr w14:paraId="7F35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3353" w:type="dxa"/>
            <w:vAlign w:val="center"/>
          </w:tcPr>
          <w:p w14:paraId="2E1DB65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66900" cy="742950"/>
                  <wp:effectExtent l="0" t="0" r="0" b="0"/>
                  <wp:docPr id="81" name="图片 81" descr="1752635853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 descr="17526358539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  <w:vAlign w:val="center"/>
          </w:tcPr>
          <w:p w14:paraId="44E9712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710690" cy="639445"/>
                  <wp:effectExtent l="0" t="0" r="3810" b="8255"/>
                  <wp:docPr id="86" name="图片 86" descr="1752635894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17526358947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4" w:type="dxa"/>
            <w:vAlign w:val="center"/>
          </w:tcPr>
          <w:p w14:paraId="28E1F30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990725" cy="641350"/>
                  <wp:effectExtent l="0" t="0" r="9525" b="6350"/>
                  <wp:docPr id="131" name="图片 131" descr="175264278080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31" descr="1752642780804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CA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3353" w:type="dxa"/>
            <w:vAlign w:val="center"/>
          </w:tcPr>
          <w:p w14:paraId="0273F4E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435100" cy="596900"/>
                  <wp:effectExtent l="0" t="0" r="12700" b="12700"/>
                  <wp:docPr id="195" name="图片 195" descr="174972051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195" descr="17497205129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  <w:vAlign w:val="center"/>
          </w:tcPr>
          <w:p w14:paraId="4B6E0B3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703070" cy="1203960"/>
                  <wp:effectExtent l="0" t="0" r="0" b="0"/>
                  <wp:docPr id="136" name="图片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4" w:type="dxa"/>
            <w:vAlign w:val="center"/>
          </w:tcPr>
          <w:p w14:paraId="3369A78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1604010" cy="556895"/>
                  <wp:effectExtent l="0" t="0" r="15240" b="14605"/>
                  <wp:docPr id="179" name="图片 179" descr="09224d8559d87ab46c528e11d6f1c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79" descr="09224d8559d87ab46c528e11d6f1c2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9368" b="19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1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1F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3353" w:type="dxa"/>
            <w:vAlign w:val="center"/>
          </w:tcPr>
          <w:p w14:paraId="6F880DD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1823720" cy="460375"/>
                  <wp:effectExtent l="0" t="0" r="5080" b="15875"/>
                  <wp:docPr id="19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72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  <w:vAlign w:val="center"/>
          </w:tcPr>
          <w:p w14:paraId="3A1AD7F7"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21155" cy="1346835"/>
                  <wp:effectExtent l="0" t="0" r="17145" b="5715"/>
                  <wp:docPr id="59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134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4" w:type="dxa"/>
            <w:vAlign w:val="center"/>
          </w:tcPr>
          <w:p w14:paraId="3E167137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095375" cy="571500"/>
                  <wp:effectExtent l="0" t="0" r="9525" b="0"/>
                  <wp:docPr id="62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3D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3353" w:type="dxa"/>
            <w:vAlign w:val="center"/>
          </w:tcPr>
          <w:p w14:paraId="35D9D65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929005" cy="929005"/>
                  <wp:effectExtent l="0" t="0" r="4445" b="4445"/>
                  <wp:docPr id="132" name="图片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  <w:vAlign w:val="center"/>
          </w:tcPr>
          <w:p w14:paraId="0101B9F1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593215" cy="888365"/>
                  <wp:effectExtent l="0" t="0" r="6985" b="6985"/>
                  <wp:docPr id="91" name="图片 91" descr="f4f8b5340408de201887110e82c3bf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 descr="f4f8b5340408de201887110e82c3bf2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4" w:type="dxa"/>
            <w:vAlign w:val="center"/>
          </w:tcPr>
          <w:p w14:paraId="3A470FF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26820" cy="424815"/>
                  <wp:effectExtent l="0" t="0" r="11430" b="13335"/>
                  <wp:docPr id="135" name="图片 135" descr="175264330701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35" descr="1752643307013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DF1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B195E"/>
    <w:rsid w:val="4C9978BA"/>
    <w:rsid w:val="64E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GIF"/><Relationship Id="rId11" Type="http://schemas.openxmlformats.org/officeDocument/2006/relationships/image" Target="media/image8.GIF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2025-11-28T05:44:00Z</dcterms:created>
  <dc:creator>渊缘</dc:creator>
  <cp:lastModifiedBy>渊缘</cp:lastModifiedBy>
  <dcterms:modified xsi:type="dcterms:W3CDTF">2025-11-28T05:44:44Z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1B8771ED342D44B5B953EC1DF3EE79E3_11</vt:lpwstr>
  </property>
  <property fmtid="{D5CDD505-2E9C-101B-9397-08002B2CF9AE}" pid="4" name="KSOTemplateDocerSaveRecord">
    <vt:lpwstr>eyJoZGlkIjoiZTEwODE1YWZiOTc2MTE5YjdkNDU3Yjk0MTllYWY1NjAiLCJ1c2VySWQiOiIzMjk1MzQwNDcifQ==</vt:lpwstr>
  </property>
</Properties>
</file>